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0F050" w14:textId="77777777" w:rsidR="00DF6085" w:rsidRDefault="00421CC5">
      <w:pPr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SYNCHRONICITY CARE LIMITED</w:t>
      </w:r>
    </w:p>
    <w:p w14:paraId="6FD00939" w14:textId="77777777" w:rsidR="00DF6085" w:rsidRDefault="00421CC5">
      <w:pPr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(Co Number 9679630)</w:t>
      </w:r>
    </w:p>
    <w:p w14:paraId="1AFEB995" w14:textId="77777777" w:rsidR="00DF6085" w:rsidRDefault="00421CC5">
      <w:pPr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AGENDA</w:t>
      </w:r>
    </w:p>
    <w:p w14:paraId="392255EE" w14:textId="77777777" w:rsidR="00DF6085" w:rsidRDefault="00421CC5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Meeting of the Board of Directors to be held on </w:t>
      </w:r>
    </w:p>
    <w:p w14:paraId="75476C44" w14:textId="77777777" w:rsidR="00DF6085" w:rsidRDefault="00421CC5">
      <w:pPr>
        <w:jc w:val="center"/>
        <w:rPr>
          <w:sz w:val="20"/>
          <w:szCs w:val="20"/>
        </w:rPr>
      </w:pPr>
      <w:r>
        <w:rPr>
          <w:sz w:val="20"/>
          <w:szCs w:val="20"/>
        </w:rPr>
        <w:t>Tuesday 8</w:t>
      </w:r>
      <w:r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July 2025, at 15.00 – 17.30 SCL Meeting Room</w:t>
      </w:r>
    </w:p>
    <w:p w14:paraId="5011609E" w14:textId="77777777" w:rsidR="00DF6085" w:rsidRDefault="00DF6085">
      <w:pPr>
        <w:jc w:val="center"/>
        <w:rPr>
          <w:sz w:val="20"/>
          <w:szCs w:val="20"/>
        </w:rPr>
      </w:pPr>
    </w:p>
    <w:tbl>
      <w:tblPr>
        <w:tblStyle w:val="TableGrid"/>
        <w:tblW w:w="1063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3"/>
        <w:gridCol w:w="4252"/>
        <w:gridCol w:w="1276"/>
        <w:gridCol w:w="1417"/>
        <w:gridCol w:w="1276"/>
        <w:gridCol w:w="1417"/>
      </w:tblGrid>
      <w:tr w:rsidR="00DF6085" w14:paraId="4D03AD34" w14:textId="77777777">
        <w:trPr>
          <w:trHeight w:val="241"/>
          <w:tblHeader/>
        </w:trPr>
        <w:tc>
          <w:tcPr>
            <w:tcW w:w="993" w:type="dxa"/>
            <w:shd w:val="clear" w:color="auto" w:fill="B4C6E7" w:themeFill="accent1" w:themeFillTint="66"/>
          </w:tcPr>
          <w:p w14:paraId="45B4673D" w14:textId="77777777" w:rsidR="00DF6085" w:rsidRDefault="00421CC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Item No.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34E960D5" w14:textId="77777777" w:rsidR="00DF6085" w:rsidRDefault="00421CC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Title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7834A4C4" w14:textId="77777777" w:rsidR="00DF6085" w:rsidRDefault="00421CC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Attachment</w:t>
            </w:r>
          </w:p>
        </w:tc>
        <w:tc>
          <w:tcPr>
            <w:tcW w:w="1417" w:type="dxa"/>
            <w:shd w:val="clear" w:color="auto" w:fill="B4C6E7" w:themeFill="accent1" w:themeFillTint="66"/>
          </w:tcPr>
          <w:p w14:paraId="16A1E7CB" w14:textId="77777777" w:rsidR="00DF6085" w:rsidRDefault="00421CC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Responsibility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5C46227F" w14:textId="77777777" w:rsidR="00DF6085" w:rsidRDefault="00421CC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Report</w:t>
            </w:r>
          </w:p>
        </w:tc>
        <w:tc>
          <w:tcPr>
            <w:tcW w:w="1417" w:type="dxa"/>
            <w:shd w:val="clear" w:color="auto" w:fill="B4C6E7" w:themeFill="accent1" w:themeFillTint="66"/>
          </w:tcPr>
          <w:p w14:paraId="09A6547B" w14:textId="77777777" w:rsidR="00DF6085" w:rsidRDefault="00421CC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Approximate Time</w:t>
            </w:r>
          </w:p>
        </w:tc>
      </w:tr>
      <w:tr w:rsidR="00DF6085" w14:paraId="00C4F48C" w14:textId="77777777">
        <w:trPr>
          <w:trHeight w:val="241"/>
        </w:trPr>
        <w:tc>
          <w:tcPr>
            <w:tcW w:w="993" w:type="dxa"/>
            <w:shd w:val="clear" w:color="auto" w:fill="B4C6E7" w:themeFill="accent1" w:themeFillTint="66"/>
          </w:tcPr>
          <w:p w14:paraId="21187869" w14:textId="77777777" w:rsidR="00DF6085" w:rsidRDefault="00421CC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42D029CA" w14:textId="77777777" w:rsidR="00DF6085" w:rsidRDefault="00DF6085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46DFF576" w14:textId="77777777" w:rsidR="00DF6085" w:rsidRDefault="00DF608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18D889DC" w14:textId="77777777" w:rsidR="00DF6085" w:rsidRDefault="00DF6085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462D762B" w14:textId="77777777" w:rsidR="00DF6085" w:rsidRDefault="00DF608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591B20C4" w14:textId="77777777" w:rsidR="00DF6085" w:rsidRDefault="00DF6085">
            <w:pPr>
              <w:rPr>
                <w:b/>
                <w:sz w:val="20"/>
                <w:szCs w:val="20"/>
              </w:rPr>
            </w:pPr>
          </w:p>
        </w:tc>
      </w:tr>
      <w:tr w:rsidR="00DF6085" w14:paraId="668EC27D" w14:textId="77777777">
        <w:trPr>
          <w:trHeight w:val="489"/>
        </w:trPr>
        <w:tc>
          <w:tcPr>
            <w:tcW w:w="993" w:type="dxa"/>
          </w:tcPr>
          <w:p w14:paraId="1EE63D35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8221" w:type="dxa"/>
            <w:gridSpan w:val="4"/>
          </w:tcPr>
          <w:p w14:paraId="01C6E364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Apologies for absence</w:t>
            </w:r>
          </w:p>
          <w:p w14:paraId="460E16BB" w14:textId="77777777" w:rsidR="00DF6085" w:rsidRDefault="00DF608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258AEA41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</w:t>
            </w:r>
          </w:p>
          <w:p w14:paraId="5D497808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mins</w:t>
            </w:r>
          </w:p>
        </w:tc>
      </w:tr>
      <w:tr w:rsidR="00DF6085" w14:paraId="4FCE7FAF" w14:textId="77777777">
        <w:trPr>
          <w:trHeight w:val="489"/>
        </w:trPr>
        <w:tc>
          <w:tcPr>
            <w:tcW w:w="993" w:type="dxa"/>
          </w:tcPr>
          <w:p w14:paraId="0DC831B8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8221" w:type="dxa"/>
            <w:gridSpan w:val="4"/>
          </w:tcPr>
          <w:p w14:paraId="5428206E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Declarations of Interest and Quorum</w:t>
            </w:r>
          </w:p>
          <w:p w14:paraId="22710BD5" w14:textId="77777777" w:rsidR="00DF6085" w:rsidRDefault="00DF608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65DFA51F" w14:textId="77777777" w:rsidR="00DF6085" w:rsidRDefault="00DF6085">
            <w:pPr>
              <w:rPr>
                <w:sz w:val="20"/>
                <w:szCs w:val="20"/>
              </w:rPr>
            </w:pPr>
          </w:p>
        </w:tc>
      </w:tr>
      <w:tr w:rsidR="00DF6085" w14:paraId="6796DA5F" w14:textId="77777777">
        <w:trPr>
          <w:trHeight w:val="489"/>
        </w:trPr>
        <w:tc>
          <w:tcPr>
            <w:tcW w:w="993" w:type="dxa"/>
          </w:tcPr>
          <w:p w14:paraId="40054C38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4252" w:type="dxa"/>
          </w:tcPr>
          <w:p w14:paraId="2649CC8C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Approve minutes of meeting held on </w:t>
            </w:r>
          </w:p>
          <w:p w14:paraId="7838E648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 27</w:t>
            </w:r>
            <w:r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May 2025</w:t>
            </w:r>
          </w:p>
          <w:p w14:paraId="39E746AD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Approve/update action log</w:t>
            </w:r>
          </w:p>
          <w:p w14:paraId="788F31B0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Records of decision </w:t>
            </w:r>
          </w:p>
        </w:tc>
        <w:tc>
          <w:tcPr>
            <w:tcW w:w="1276" w:type="dxa"/>
          </w:tcPr>
          <w:p w14:paraId="28721AC9" w14:textId="77777777" w:rsidR="00DF6085" w:rsidRDefault="00DF6085">
            <w:pPr>
              <w:rPr>
                <w:sz w:val="20"/>
                <w:szCs w:val="20"/>
              </w:rPr>
            </w:pPr>
          </w:p>
          <w:p w14:paraId="3C7A4F96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1.3a</w:t>
            </w:r>
          </w:p>
          <w:p w14:paraId="3B4BFAAB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1.3b</w:t>
            </w:r>
          </w:p>
          <w:p w14:paraId="6CDC4F68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1.3c</w:t>
            </w:r>
          </w:p>
          <w:p w14:paraId="5ADF2817" w14:textId="77777777" w:rsidR="00DF6085" w:rsidRDefault="00DF608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E11D5FE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276" w:type="dxa"/>
          </w:tcPr>
          <w:p w14:paraId="4D4B50BB" w14:textId="77777777" w:rsidR="00DF6085" w:rsidRDefault="00DF6085">
            <w:pPr>
              <w:rPr>
                <w:sz w:val="20"/>
                <w:szCs w:val="20"/>
              </w:rPr>
            </w:pPr>
          </w:p>
          <w:p w14:paraId="5D64FF82" w14:textId="77777777" w:rsidR="00DF6085" w:rsidRDefault="00DF608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06AAF572" w14:textId="77777777" w:rsidR="00DF6085" w:rsidRDefault="00DF6085">
            <w:pPr>
              <w:rPr>
                <w:sz w:val="20"/>
                <w:szCs w:val="20"/>
              </w:rPr>
            </w:pPr>
          </w:p>
        </w:tc>
      </w:tr>
      <w:tr w:rsidR="00DF6085" w14:paraId="5914B431" w14:textId="77777777">
        <w:trPr>
          <w:trHeight w:val="489"/>
        </w:trPr>
        <w:tc>
          <w:tcPr>
            <w:tcW w:w="993" w:type="dxa"/>
            <w:shd w:val="clear" w:color="auto" w:fill="B4C6E7" w:themeFill="accent1" w:themeFillTint="66"/>
          </w:tcPr>
          <w:p w14:paraId="2144650D" w14:textId="77777777" w:rsidR="00DF6085" w:rsidRDefault="00421CC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57E564D6" w14:textId="77777777" w:rsidR="00DF6085" w:rsidRDefault="00421CC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Standing Items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165A39AA" w14:textId="77777777" w:rsidR="00DF6085" w:rsidRDefault="00DF608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1E62F305" w14:textId="77777777" w:rsidR="00DF6085" w:rsidRDefault="00DF6085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5511CC80" w14:textId="77777777" w:rsidR="00DF6085" w:rsidRDefault="00DF608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  <w:vAlign w:val="center"/>
          </w:tcPr>
          <w:p w14:paraId="26DF217E" w14:textId="77777777" w:rsidR="00DF6085" w:rsidRDefault="00DF6085">
            <w:pPr>
              <w:rPr>
                <w:b/>
                <w:sz w:val="20"/>
                <w:szCs w:val="20"/>
              </w:rPr>
            </w:pPr>
          </w:p>
        </w:tc>
      </w:tr>
      <w:tr w:rsidR="00DF6085" w14:paraId="2AE13BF0" w14:textId="77777777">
        <w:trPr>
          <w:trHeight w:val="489"/>
        </w:trPr>
        <w:tc>
          <w:tcPr>
            <w:tcW w:w="993" w:type="dxa"/>
          </w:tcPr>
          <w:p w14:paraId="0A519857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4252" w:type="dxa"/>
          </w:tcPr>
          <w:p w14:paraId="774E0197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Managing Director’s Report</w:t>
            </w:r>
          </w:p>
          <w:p w14:paraId="06A002B5" w14:textId="77777777" w:rsidR="00DF6085" w:rsidRDefault="00421CC5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 Messages from Trust Board and Trust Executive Directors</w:t>
            </w:r>
          </w:p>
          <w:p w14:paraId="43948F2E" w14:textId="77777777" w:rsidR="00DF6085" w:rsidRDefault="00421CC5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Matters for Escalation from SLT</w:t>
            </w:r>
          </w:p>
          <w:p w14:paraId="35459EBE" w14:textId="77777777" w:rsidR="00DF6085" w:rsidRDefault="00421CC5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Update on workforce </w:t>
            </w:r>
          </w:p>
          <w:p w14:paraId="4AE7C05B" w14:textId="77777777" w:rsidR="00DF6085" w:rsidRDefault="00421CC5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Health, Safety &amp; Security </w:t>
            </w:r>
          </w:p>
          <w:p w14:paraId="37CB3B06" w14:textId="77777777" w:rsidR="00DF6085" w:rsidRDefault="00DF6085">
            <w:pPr>
              <w:pStyle w:val="ListParagraph"/>
              <w:ind w:left="284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AA43877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  <w:p w14:paraId="5916D431" w14:textId="77777777" w:rsidR="00DF6085" w:rsidRDefault="00DF6085">
            <w:pPr>
              <w:rPr>
                <w:sz w:val="20"/>
                <w:szCs w:val="20"/>
              </w:rPr>
            </w:pPr>
          </w:p>
          <w:p w14:paraId="5BD74706" w14:textId="77777777" w:rsidR="00DF6085" w:rsidRDefault="00DF6085">
            <w:pPr>
              <w:rPr>
                <w:sz w:val="20"/>
                <w:szCs w:val="20"/>
              </w:rPr>
            </w:pPr>
          </w:p>
          <w:p w14:paraId="6CCC883E" w14:textId="77777777" w:rsidR="00DF6085" w:rsidRDefault="00DF6085">
            <w:pPr>
              <w:rPr>
                <w:sz w:val="20"/>
                <w:szCs w:val="20"/>
              </w:rPr>
            </w:pPr>
          </w:p>
          <w:p w14:paraId="7D93B545" w14:textId="77777777" w:rsidR="00DF6085" w:rsidRDefault="00DF6085">
            <w:pPr>
              <w:rPr>
                <w:sz w:val="20"/>
                <w:szCs w:val="20"/>
              </w:rPr>
            </w:pPr>
          </w:p>
          <w:p w14:paraId="269E16EC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2.1.2</w:t>
            </w:r>
          </w:p>
        </w:tc>
        <w:tc>
          <w:tcPr>
            <w:tcW w:w="1417" w:type="dxa"/>
            <w:vAlign w:val="center"/>
          </w:tcPr>
          <w:p w14:paraId="19E22325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  <w:vAlign w:val="center"/>
          </w:tcPr>
          <w:p w14:paraId="136AF9E4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  <w:vAlign w:val="center"/>
          </w:tcPr>
          <w:p w14:paraId="0A016331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15:10</w:t>
            </w:r>
          </w:p>
          <w:p w14:paraId="72470D97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mins</w:t>
            </w:r>
          </w:p>
        </w:tc>
      </w:tr>
      <w:tr w:rsidR="00DF6085" w14:paraId="742E66B3" w14:textId="77777777">
        <w:trPr>
          <w:trHeight w:val="489"/>
        </w:trPr>
        <w:tc>
          <w:tcPr>
            <w:tcW w:w="993" w:type="dxa"/>
            <w:shd w:val="clear" w:color="auto" w:fill="B4C6E7" w:themeFill="accent1" w:themeFillTint="66"/>
          </w:tcPr>
          <w:p w14:paraId="1DC53730" w14:textId="77777777" w:rsidR="00DF6085" w:rsidRDefault="00421CC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31E2ED7A" w14:textId="77777777" w:rsidR="00DF6085" w:rsidRDefault="00421CC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Operational Reports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69BD2E45" w14:textId="77777777" w:rsidR="00DF6085" w:rsidRDefault="00DF608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19A4FBD0" w14:textId="77777777" w:rsidR="00DF6085" w:rsidRDefault="00DF6085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695D1FDE" w14:textId="77777777" w:rsidR="00DF6085" w:rsidRDefault="00DF608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349C8887" w14:textId="77777777" w:rsidR="00DF6085" w:rsidRDefault="00DF6085">
            <w:pPr>
              <w:rPr>
                <w:b/>
                <w:sz w:val="20"/>
                <w:szCs w:val="20"/>
              </w:rPr>
            </w:pPr>
          </w:p>
        </w:tc>
      </w:tr>
      <w:tr w:rsidR="00DF6085" w14:paraId="35D7C26F" w14:textId="77777777">
        <w:trPr>
          <w:trHeight w:val="489"/>
        </w:trPr>
        <w:tc>
          <w:tcPr>
            <w:tcW w:w="993" w:type="dxa"/>
          </w:tcPr>
          <w:p w14:paraId="3326E20E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  <w:p w14:paraId="75BB04D4" w14:textId="77777777" w:rsidR="00DF6085" w:rsidRDefault="00DF6085">
            <w:pPr>
              <w:rPr>
                <w:sz w:val="20"/>
                <w:szCs w:val="20"/>
              </w:rPr>
            </w:pPr>
          </w:p>
          <w:p w14:paraId="22B53FBD" w14:textId="77777777" w:rsidR="00DF6085" w:rsidRDefault="00DF6085">
            <w:pPr>
              <w:rPr>
                <w:sz w:val="20"/>
                <w:szCs w:val="20"/>
              </w:rPr>
            </w:pPr>
          </w:p>
          <w:p w14:paraId="1E5AFFEB" w14:textId="77777777" w:rsidR="00DF6085" w:rsidRDefault="00DF608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24188E13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Finance and Insurance </w:t>
            </w:r>
          </w:p>
          <w:p w14:paraId="5D0F2F1D" w14:textId="77777777" w:rsidR="00DF6085" w:rsidRDefault="00421CC5">
            <w:pPr>
              <w:pStyle w:val="ListParagraph"/>
              <w:numPr>
                <w:ilvl w:val="0"/>
                <w:numId w:val="17"/>
              </w:numPr>
              <w:ind w:left="742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Finance Report P2</w:t>
            </w:r>
          </w:p>
          <w:p w14:paraId="2A8F5EED" w14:textId="77777777" w:rsidR="00DF6085" w:rsidRDefault="00421CC5">
            <w:pPr>
              <w:pStyle w:val="ListParagraph"/>
              <w:numPr>
                <w:ilvl w:val="0"/>
                <w:numId w:val="17"/>
              </w:numPr>
              <w:ind w:left="742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Finance Position P3 (verbal)</w:t>
            </w:r>
          </w:p>
          <w:p w14:paraId="59397972" w14:textId="77777777" w:rsidR="00DF6085" w:rsidRDefault="00DF6085">
            <w:pPr>
              <w:pStyle w:val="ListParagraph"/>
              <w:ind w:left="742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CF4F1F8" w14:textId="77777777" w:rsidR="00DF6085" w:rsidRDefault="00DF6085">
            <w:pPr>
              <w:rPr>
                <w:sz w:val="20"/>
                <w:szCs w:val="20"/>
              </w:rPr>
            </w:pPr>
          </w:p>
          <w:p w14:paraId="2BF36B9F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  <w:p w14:paraId="347472E7" w14:textId="77777777" w:rsidR="00DF6085" w:rsidRDefault="00DF608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268CDF9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  <w:p w14:paraId="39B2C34B" w14:textId="77777777" w:rsidR="00DF6085" w:rsidRDefault="00DF608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9FAD536" w14:textId="77777777" w:rsidR="00DF6085" w:rsidRDefault="00DF6085">
            <w:pPr>
              <w:rPr>
                <w:sz w:val="20"/>
                <w:szCs w:val="20"/>
              </w:rPr>
            </w:pPr>
          </w:p>
          <w:p w14:paraId="46D23E9A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  <w:p w14:paraId="0AB86673" w14:textId="77777777" w:rsidR="00DF6085" w:rsidRDefault="00DF608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F3F0EB6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15:25</w:t>
            </w:r>
          </w:p>
          <w:p w14:paraId="11243A28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mins</w:t>
            </w:r>
          </w:p>
        </w:tc>
      </w:tr>
      <w:tr w:rsidR="00DF6085" w14:paraId="23AA3CBE" w14:textId="77777777">
        <w:trPr>
          <w:trHeight w:val="489"/>
        </w:trPr>
        <w:tc>
          <w:tcPr>
            <w:tcW w:w="10631" w:type="dxa"/>
            <w:gridSpan w:val="6"/>
            <w:shd w:val="clear" w:color="auto" w:fill="B4C6E7" w:themeFill="accent1" w:themeFillTint="66"/>
            <w:vAlign w:val="center"/>
          </w:tcPr>
          <w:p w14:paraId="314AF51E" w14:textId="77777777" w:rsidR="00DF6085" w:rsidRDefault="00421CC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Comfort Break (10 minutes)</w:t>
            </w: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15:40</w:t>
            </w:r>
          </w:p>
        </w:tc>
      </w:tr>
      <w:tr w:rsidR="00DF6085" w14:paraId="32A2A4D2" w14:textId="77777777">
        <w:trPr>
          <w:trHeight w:val="489"/>
        </w:trPr>
        <w:tc>
          <w:tcPr>
            <w:tcW w:w="993" w:type="dxa"/>
          </w:tcPr>
          <w:p w14:paraId="54E90B61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4252" w:type="dxa"/>
          </w:tcPr>
          <w:p w14:paraId="0B667796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Performance Report</w:t>
            </w:r>
          </w:p>
          <w:p w14:paraId="750665D1" w14:textId="77777777" w:rsidR="00DF6085" w:rsidRDefault="00421CC5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OHF and Non OHF contract</w:t>
            </w:r>
          </w:p>
          <w:p w14:paraId="117D0933" w14:textId="77777777" w:rsidR="00DF6085" w:rsidRDefault="00421CC5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UHND PFI Contract </w:t>
            </w:r>
          </w:p>
          <w:p w14:paraId="04D6B030" w14:textId="77777777" w:rsidR="00DF6085" w:rsidRDefault="00DF6085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B31DFEE" w14:textId="77777777" w:rsidR="00DF6085" w:rsidRDefault="00DF6085">
            <w:pPr>
              <w:rPr>
                <w:sz w:val="20"/>
                <w:szCs w:val="20"/>
              </w:rPr>
            </w:pPr>
          </w:p>
          <w:p w14:paraId="036873AC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  <w:p w14:paraId="592A4887" w14:textId="77777777" w:rsidR="00DF6085" w:rsidRDefault="00DF608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62D41FA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  <w:vAlign w:val="center"/>
          </w:tcPr>
          <w:p w14:paraId="5148F2FA" w14:textId="77777777" w:rsidR="00DF6085" w:rsidRDefault="00DF6085">
            <w:pPr>
              <w:rPr>
                <w:sz w:val="20"/>
                <w:szCs w:val="20"/>
              </w:rPr>
            </w:pPr>
          </w:p>
          <w:p w14:paraId="769E54E2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Verbal</w:t>
            </w:r>
          </w:p>
          <w:p w14:paraId="332B49CE" w14:textId="77777777" w:rsidR="00DF6085" w:rsidRDefault="00DF608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EBB264D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15:50</w:t>
            </w:r>
          </w:p>
          <w:p w14:paraId="0CB90FDF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mins</w:t>
            </w:r>
          </w:p>
        </w:tc>
      </w:tr>
      <w:tr w:rsidR="00DF6085" w14:paraId="4B28609B" w14:textId="77777777">
        <w:trPr>
          <w:trHeight w:val="546"/>
        </w:trPr>
        <w:tc>
          <w:tcPr>
            <w:tcW w:w="993" w:type="dxa"/>
          </w:tcPr>
          <w:p w14:paraId="2499D8B8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4252" w:type="dxa"/>
          </w:tcPr>
          <w:p w14:paraId="3D1BC8CF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Business Development</w:t>
            </w:r>
          </w:p>
          <w:p w14:paraId="6DF38F5A" w14:textId="77777777" w:rsidR="00DF6085" w:rsidRDefault="00DF6085">
            <w:pPr>
              <w:pStyle w:val="ListParagraph"/>
              <w:ind w:left="317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3CF6DF3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1417" w:type="dxa"/>
            <w:vAlign w:val="center"/>
          </w:tcPr>
          <w:p w14:paraId="37B9DFAA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  <w:vAlign w:val="center"/>
          </w:tcPr>
          <w:p w14:paraId="70C6552C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  <w:vAlign w:val="center"/>
          </w:tcPr>
          <w:p w14:paraId="03BE5FB7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</w:t>
            </w:r>
          </w:p>
          <w:p w14:paraId="396AA428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</w:t>
            </w:r>
          </w:p>
        </w:tc>
      </w:tr>
      <w:tr w:rsidR="00DF6085" w14:paraId="505AAE8A" w14:textId="77777777">
        <w:trPr>
          <w:trHeight w:val="489"/>
        </w:trPr>
        <w:tc>
          <w:tcPr>
            <w:tcW w:w="993" w:type="dxa"/>
          </w:tcPr>
          <w:p w14:paraId="670EFE7C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</w:t>
            </w:r>
          </w:p>
        </w:tc>
        <w:tc>
          <w:tcPr>
            <w:tcW w:w="4252" w:type="dxa"/>
          </w:tcPr>
          <w:p w14:paraId="4545D5A1" w14:textId="77777777" w:rsidR="00DF6085" w:rsidRDefault="00421CC5">
            <w:p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Estates Report</w:t>
            </w:r>
          </w:p>
          <w:p w14:paraId="232161A0" w14:textId="77777777" w:rsidR="00DF6085" w:rsidRDefault="00421CC5">
            <w:pPr>
              <w:pStyle w:val="ListParagraph"/>
              <w:tabs>
                <w:tab w:val="center" w:pos="2048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Clinical Engineering / Estates / SSD / Capital </w:t>
            </w:r>
          </w:p>
        </w:tc>
        <w:tc>
          <w:tcPr>
            <w:tcW w:w="1276" w:type="dxa"/>
          </w:tcPr>
          <w:p w14:paraId="52AAEC53" w14:textId="77777777" w:rsidR="00DF6085" w:rsidRDefault="00DF6085">
            <w:pPr>
              <w:rPr>
                <w:sz w:val="20"/>
                <w:szCs w:val="20"/>
              </w:rPr>
            </w:pPr>
          </w:p>
          <w:p w14:paraId="023904A6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</w:t>
            </w:r>
          </w:p>
          <w:p w14:paraId="6073F546" w14:textId="77777777" w:rsidR="00DF6085" w:rsidRDefault="00DF608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5B955546" w14:textId="77777777" w:rsidR="00DF6085" w:rsidRDefault="00DF6085">
            <w:pPr>
              <w:rPr>
                <w:sz w:val="20"/>
                <w:szCs w:val="20"/>
              </w:rPr>
            </w:pPr>
          </w:p>
          <w:p w14:paraId="0AF53CEB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  <w:p w14:paraId="7D2EB8B7" w14:textId="77777777" w:rsidR="00DF6085" w:rsidRDefault="00DF608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4715146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</w:tcPr>
          <w:p w14:paraId="0A47A999" w14:textId="77777777" w:rsidR="00DF6085" w:rsidRDefault="00DF6085">
            <w:pPr>
              <w:rPr>
                <w:sz w:val="20"/>
                <w:szCs w:val="20"/>
              </w:rPr>
            </w:pPr>
          </w:p>
          <w:p w14:paraId="7A420AC6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16.10</w:t>
            </w:r>
          </w:p>
          <w:p w14:paraId="52A456F9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min</w:t>
            </w:r>
          </w:p>
          <w:p w14:paraId="05A970D7" w14:textId="77777777" w:rsidR="00DF6085" w:rsidRDefault="00DF6085">
            <w:pPr>
              <w:rPr>
                <w:sz w:val="20"/>
                <w:szCs w:val="20"/>
              </w:rPr>
            </w:pPr>
          </w:p>
        </w:tc>
      </w:tr>
      <w:tr w:rsidR="00DF6085" w14:paraId="686C4898" w14:textId="77777777">
        <w:trPr>
          <w:trHeight w:val="489"/>
        </w:trPr>
        <w:tc>
          <w:tcPr>
            <w:tcW w:w="993" w:type="dxa"/>
          </w:tcPr>
          <w:p w14:paraId="41E6B415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</w:t>
            </w:r>
          </w:p>
        </w:tc>
        <w:tc>
          <w:tcPr>
            <w:tcW w:w="4252" w:type="dxa"/>
          </w:tcPr>
          <w:p w14:paraId="4A975C33" w14:textId="77777777" w:rsidR="00DF6085" w:rsidRDefault="00421CC5">
            <w:p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Facilities Report </w:t>
            </w:r>
          </w:p>
          <w:p w14:paraId="2BB8F0D0" w14:textId="77777777" w:rsidR="00DF6085" w:rsidRDefault="00DF6085">
            <w:pPr>
              <w:tabs>
                <w:tab w:val="center" w:pos="2048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0FB1EB2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</w:t>
            </w:r>
          </w:p>
        </w:tc>
        <w:tc>
          <w:tcPr>
            <w:tcW w:w="1417" w:type="dxa"/>
          </w:tcPr>
          <w:p w14:paraId="6CD58946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  <w:p w14:paraId="570030F3" w14:textId="77777777" w:rsidR="00DF6085" w:rsidRDefault="00DF608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D62B11F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  <w:p w14:paraId="0E31B9BF" w14:textId="77777777" w:rsidR="00DF6085" w:rsidRDefault="00DF608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4AF92CE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16.40</w:t>
            </w:r>
          </w:p>
          <w:p w14:paraId="7E9FA812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 xml:space="preserve"> min</w:t>
            </w:r>
          </w:p>
          <w:p w14:paraId="4DFFC66E" w14:textId="77777777" w:rsidR="00DF6085" w:rsidRDefault="00DF6085">
            <w:pPr>
              <w:rPr>
                <w:sz w:val="20"/>
                <w:szCs w:val="20"/>
              </w:rPr>
            </w:pPr>
          </w:p>
        </w:tc>
      </w:tr>
      <w:tr w:rsidR="00DF6085" w14:paraId="135E973A" w14:textId="77777777">
        <w:trPr>
          <w:trHeight w:val="489"/>
        </w:trPr>
        <w:tc>
          <w:tcPr>
            <w:tcW w:w="993" w:type="dxa"/>
          </w:tcPr>
          <w:p w14:paraId="1D29D8DF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</w:t>
            </w:r>
          </w:p>
        </w:tc>
        <w:tc>
          <w:tcPr>
            <w:tcW w:w="4252" w:type="dxa"/>
          </w:tcPr>
          <w:p w14:paraId="69719AD5" w14:textId="77777777" w:rsidR="00DF6085" w:rsidRDefault="00421CC5">
            <w:p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Procurement</w:t>
            </w:r>
          </w:p>
          <w:p w14:paraId="464DC395" w14:textId="77777777" w:rsidR="00DF6085" w:rsidRDefault="00421CC5">
            <w:pPr>
              <w:pStyle w:val="ListParagraph"/>
              <w:numPr>
                <w:ilvl w:val="0"/>
                <w:numId w:val="26"/>
              </w:num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Appendix 1 Summary Procurement Strategy 2025</w:t>
            </w:r>
          </w:p>
          <w:p w14:paraId="3054FBAE" w14:textId="77777777" w:rsidR="00DF6085" w:rsidRDefault="00421CC5">
            <w:pPr>
              <w:pStyle w:val="ListParagraph"/>
              <w:numPr>
                <w:ilvl w:val="0"/>
                <w:numId w:val="26"/>
              </w:num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Appendix 2 </w:t>
            </w:r>
            <w:proofErr w:type="spellStart"/>
            <w:r>
              <w:rPr>
                <w:sz w:val="20"/>
                <w:szCs w:val="20"/>
              </w:rPr>
              <w:t>Procumrent</w:t>
            </w:r>
            <w:proofErr w:type="spellEnd"/>
            <w:r>
              <w:rPr>
                <w:sz w:val="20"/>
                <w:szCs w:val="20"/>
              </w:rPr>
              <w:t xml:space="preserve"> Strategy 2025</w:t>
            </w:r>
          </w:p>
        </w:tc>
        <w:tc>
          <w:tcPr>
            <w:tcW w:w="1276" w:type="dxa"/>
          </w:tcPr>
          <w:p w14:paraId="4747FFCD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</w:t>
            </w:r>
          </w:p>
          <w:p w14:paraId="302D4127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3.6a</w:t>
            </w:r>
          </w:p>
          <w:p w14:paraId="53293B4D" w14:textId="77777777" w:rsidR="00DF6085" w:rsidRDefault="00DF6085">
            <w:pPr>
              <w:rPr>
                <w:sz w:val="20"/>
                <w:szCs w:val="20"/>
              </w:rPr>
            </w:pPr>
          </w:p>
          <w:p w14:paraId="6FD4D369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3.6b</w:t>
            </w:r>
          </w:p>
        </w:tc>
        <w:tc>
          <w:tcPr>
            <w:tcW w:w="1417" w:type="dxa"/>
          </w:tcPr>
          <w:p w14:paraId="52BF4633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</w:tcPr>
          <w:p w14:paraId="0EF4F177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</w:tcPr>
          <w:p w14:paraId="65E01B06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17:00</w:t>
            </w:r>
          </w:p>
          <w:p w14:paraId="6179A93E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min</w:t>
            </w:r>
          </w:p>
        </w:tc>
      </w:tr>
      <w:tr w:rsidR="00DF6085" w14:paraId="6EE91BCE" w14:textId="77777777">
        <w:trPr>
          <w:trHeight w:val="489"/>
        </w:trPr>
        <w:tc>
          <w:tcPr>
            <w:tcW w:w="993" w:type="dxa"/>
            <w:shd w:val="clear" w:color="auto" w:fill="B4C6E7" w:themeFill="accent1" w:themeFillTint="66"/>
          </w:tcPr>
          <w:p w14:paraId="2EDC4E88" w14:textId="77777777" w:rsidR="00DF6085" w:rsidRDefault="00421CC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54BD95AA" w14:textId="77777777" w:rsidR="00DF6085" w:rsidRDefault="00421CC5">
            <w:pPr>
              <w:tabs>
                <w:tab w:val="center" w:pos="2048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Focus Item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082387EF" w14:textId="77777777" w:rsidR="00DF6085" w:rsidRDefault="00DF608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562281E3" w14:textId="77777777" w:rsidR="00DF6085" w:rsidRDefault="00DF608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04DDC5CC" w14:textId="77777777" w:rsidR="00DF6085" w:rsidRDefault="00DF608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4AF9DEE7" w14:textId="77777777" w:rsidR="00DF6085" w:rsidRDefault="00DF6085">
            <w:pPr>
              <w:rPr>
                <w:sz w:val="20"/>
                <w:szCs w:val="20"/>
              </w:rPr>
            </w:pPr>
          </w:p>
        </w:tc>
      </w:tr>
      <w:tr w:rsidR="00DF6085" w14:paraId="38CEB210" w14:textId="77777777">
        <w:trPr>
          <w:trHeight w:val="489"/>
        </w:trPr>
        <w:tc>
          <w:tcPr>
            <w:tcW w:w="993" w:type="dxa"/>
          </w:tcPr>
          <w:p w14:paraId="7FDCB082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</w:p>
        </w:tc>
        <w:tc>
          <w:tcPr>
            <w:tcW w:w="4252" w:type="dxa"/>
          </w:tcPr>
          <w:p w14:paraId="506C6309" w14:textId="77777777" w:rsidR="00DF6085" w:rsidRDefault="00421CC5">
            <w:p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Board Report/Risk Register Review </w:t>
            </w:r>
          </w:p>
          <w:p w14:paraId="69203B31" w14:textId="77777777" w:rsidR="00DF6085" w:rsidRDefault="00421CC5">
            <w:pPr>
              <w:pStyle w:val="ListParagraph"/>
              <w:numPr>
                <w:ilvl w:val="0"/>
                <w:numId w:val="27"/>
              </w:num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Appendix SCL Risk Register 02.07.2025</w:t>
            </w:r>
          </w:p>
        </w:tc>
        <w:tc>
          <w:tcPr>
            <w:tcW w:w="1276" w:type="dxa"/>
          </w:tcPr>
          <w:p w14:paraId="148BA85C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</w:p>
          <w:p w14:paraId="4CC697EE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4.1a</w:t>
            </w:r>
          </w:p>
        </w:tc>
        <w:tc>
          <w:tcPr>
            <w:tcW w:w="1417" w:type="dxa"/>
          </w:tcPr>
          <w:p w14:paraId="79BF5C60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</w:tcPr>
          <w:p w14:paraId="3D47C3B0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</w:tcPr>
          <w:p w14:paraId="052B17AD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17:15</w:t>
            </w:r>
          </w:p>
          <w:p w14:paraId="6137E811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min</w:t>
            </w:r>
          </w:p>
        </w:tc>
      </w:tr>
      <w:tr w:rsidR="00DF6085" w14:paraId="674872BA" w14:textId="77777777">
        <w:trPr>
          <w:trHeight w:val="591"/>
        </w:trPr>
        <w:tc>
          <w:tcPr>
            <w:tcW w:w="993" w:type="dxa"/>
            <w:hideMark/>
          </w:tcPr>
          <w:p w14:paraId="6C91DA24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4.2</w:t>
            </w:r>
          </w:p>
        </w:tc>
        <w:tc>
          <w:tcPr>
            <w:tcW w:w="4252" w:type="dxa"/>
            <w:hideMark/>
          </w:tcPr>
          <w:p w14:paraId="326A781D" w14:textId="77777777" w:rsidR="00DF6085" w:rsidRDefault="00421CC5">
            <w:p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Risk Management</w:t>
            </w:r>
          </w:p>
          <w:p w14:paraId="398EACB4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Identify any risks to be added to the risk register </w:t>
            </w:r>
          </w:p>
        </w:tc>
        <w:tc>
          <w:tcPr>
            <w:tcW w:w="1276" w:type="dxa"/>
          </w:tcPr>
          <w:p w14:paraId="318449C3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</w:p>
          <w:p w14:paraId="3B0E858C" w14:textId="77777777" w:rsidR="00DF6085" w:rsidRDefault="00DF608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14:paraId="37261F2E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276" w:type="dxa"/>
          </w:tcPr>
          <w:p w14:paraId="4C8700F3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Verbal </w:t>
            </w:r>
          </w:p>
          <w:p w14:paraId="723C50ED" w14:textId="77777777" w:rsidR="00DF6085" w:rsidRDefault="00DF608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14:paraId="0EF98E75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17:20</w:t>
            </w:r>
          </w:p>
          <w:p w14:paraId="16DAE9CF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min</w:t>
            </w:r>
          </w:p>
        </w:tc>
      </w:tr>
      <w:tr w:rsidR="00DF6085" w14:paraId="3D853BBD" w14:textId="77777777">
        <w:trPr>
          <w:trHeight w:val="591"/>
        </w:trPr>
        <w:tc>
          <w:tcPr>
            <w:tcW w:w="993" w:type="dxa"/>
          </w:tcPr>
          <w:p w14:paraId="6166432D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</w:t>
            </w:r>
          </w:p>
        </w:tc>
        <w:tc>
          <w:tcPr>
            <w:tcW w:w="4252" w:type="dxa"/>
          </w:tcPr>
          <w:p w14:paraId="2B2C0DFC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Identify matters to be escalated to Trust or cascaded to the Senior Leadership Team</w:t>
            </w:r>
          </w:p>
        </w:tc>
        <w:tc>
          <w:tcPr>
            <w:tcW w:w="1276" w:type="dxa"/>
          </w:tcPr>
          <w:p w14:paraId="542140F5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</w:t>
            </w:r>
          </w:p>
        </w:tc>
        <w:tc>
          <w:tcPr>
            <w:tcW w:w="1417" w:type="dxa"/>
          </w:tcPr>
          <w:p w14:paraId="1AC5CAA0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276" w:type="dxa"/>
          </w:tcPr>
          <w:p w14:paraId="30FB2AE0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Verbal</w:t>
            </w:r>
          </w:p>
          <w:p w14:paraId="2EA8A98B" w14:textId="77777777" w:rsidR="00DF6085" w:rsidRDefault="00DF608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77D0EFE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17:25</w:t>
            </w:r>
          </w:p>
          <w:p w14:paraId="33B4E36A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mins</w:t>
            </w:r>
          </w:p>
        </w:tc>
      </w:tr>
      <w:tr w:rsidR="00DF6085" w14:paraId="4BB8B0C1" w14:textId="77777777">
        <w:trPr>
          <w:trHeight w:val="560"/>
        </w:trPr>
        <w:tc>
          <w:tcPr>
            <w:tcW w:w="993" w:type="dxa"/>
            <w:shd w:val="clear" w:color="auto" w:fill="B4C6E7" w:themeFill="accent1" w:themeFillTint="66"/>
          </w:tcPr>
          <w:p w14:paraId="3B51A085" w14:textId="77777777" w:rsidR="00DF6085" w:rsidRDefault="00421CC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4587E682" w14:textId="77777777" w:rsidR="00DF6085" w:rsidRDefault="00421CC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Any other business (including matters referred from the Senior Leadership Team)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09A2DB0D" w14:textId="77777777" w:rsidR="00DF6085" w:rsidRDefault="00DF608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  <w:vAlign w:val="center"/>
          </w:tcPr>
          <w:p w14:paraId="47BA42AF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4F9D1FEB" w14:textId="77777777" w:rsidR="00DF6085" w:rsidRDefault="00DF608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59DE6D3C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17:30</w:t>
            </w:r>
          </w:p>
          <w:p w14:paraId="45118218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mins</w:t>
            </w:r>
          </w:p>
        </w:tc>
      </w:tr>
      <w:tr w:rsidR="00DF6085" w14:paraId="7415D51B" w14:textId="77777777">
        <w:trPr>
          <w:trHeight w:val="70"/>
        </w:trPr>
        <w:tc>
          <w:tcPr>
            <w:tcW w:w="993" w:type="dxa"/>
            <w:shd w:val="clear" w:color="auto" w:fill="B4C6E7" w:themeFill="accent1" w:themeFillTint="66"/>
          </w:tcPr>
          <w:p w14:paraId="0761B462" w14:textId="77777777" w:rsidR="00DF6085" w:rsidRDefault="00421CC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9638" w:type="dxa"/>
            <w:gridSpan w:val="5"/>
            <w:shd w:val="clear" w:color="auto" w:fill="B4C6E7" w:themeFill="accent1" w:themeFillTint="66"/>
          </w:tcPr>
          <w:p w14:paraId="4A51C607" w14:textId="77777777" w:rsidR="00DF6085" w:rsidRDefault="00421CC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Date, Time and Venue of Next Board Meeting</w:t>
            </w:r>
          </w:p>
          <w:p w14:paraId="3E26DDC0" w14:textId="77777777" w:rsidR="00DF6085" w:rsidRDefault="00DF6085">
            <w:pPr>
              <w:rPr>
                <w:b/>
                <w:sz w:val="20"/>
                <w:szCs w:val="20"/>
              </w:rPr>
            </w:pPr>
          </w:p>
        </w:tc>
      </w:tr>
      <w:tr w:rsidR="00DF6085" w14:paraId="5E5E0AD1" w14:textId="77777777">
        <w:trPr>
          <w:trHeight w:val="70"/>
        </w:trPr>
        <w:tc>
          <w:tcPr>
            <w:tcW w:w="993" w:type="dxa"/>
          </w:tcPr>
          <w:p w14:paraId="049D5C28" w14:textId="77777777" w:rsidR="00DF6085" w:rsidRDefault="00DF6085">
            <w:pPr>
              <w:rPr>
                <w:b/>
                <w:sz w:val="20"/>
                <w:szCs w:val="20"/>
              </w:rPr>
            </w:pPr>
          </w:p>
        </w:tc>
        <w:tc>
          <w:tcPr>
            <w:tcW w:w="9638" w:type="dxa"/>
            <w:gridSpan w:val="5"/>
          </w:tcPr>
          <w:p w14:paraId="23E51B03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Next Board Meeting scheduled for Tuesday 2</w:t>
            </w:r>
            <w:r>
              <w:rPr>
                <w:sz w:val="20"/>
                <w:szCs w:val="20"/>
                <w:vertAlign w:val="superscript"/>
              </w:rPr>
              <w:t>nd</w:t>
            </w:r>
            <w:r>
              <w:rPr>
                <w:sz w:val="20"/>
                <w:szCs w:val="20"/>
              </w:rPr>
              <w:t xml:space="preserve"> September 2025  – SCL Meeting Room DMH</w:t>
            </w:r>
          </w:p>
          <w:p w14:paraId="274A0993" w14:textId="77777777" w:rsidR="00DF6085" w:rsidRDefault="00DF6085">
            <w:pPr>
              <w:rPr>
                <w:b/>
                <w:sz w:val="20"/>
                <w:szCs w:val="20"/>
              </w:rPr>
            </w:pPr>
          </w:p>
        </w:tc>
      </w:tr>
    </w:tbl>
    <w:p w14:paraId="58D1D987" w14:textId="77777777" w:rsidR="00DF6085" w:rsidRDefault="00DF6085">
      <w:pPr>
        <w:rPr>
          <w:sz w:val="20"/>
          <w:szCs w:val="20"/>
        </w:rPr>
      </w:pPr>
    </w:p>
    <w:p w14:paraId="0592F593" w14:textId="77777777" w:rsidR="00DF6085" w:rsidRDefault="00421CC5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2025 Meetings </w:t>
      </w:r>
    </w:p>
    <w:p w14:paraId="71E3C099" w14:textId="77777777" w:rsidR="00DF6085" w:rsidRDefault="00DF6085">
      <w:pPr>
        <w:rPr>
          <w:b/>
          <w:sz w:val="20"/>
          <w:szCs w:val="20"/>
        </w:rPr>
      </w:pP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3016"/>
        <w:gridCol w:w="2513"/>
        <w:gridCol w:w="2375"/>
        <w:gridCol w:w="2728"/>
      </w:tblGrid>
      <w:tr w:rsidR="00DF6085" w14:paraId="338EE79D" w14:textId="77777777">
        <w:tc>
          <w:tcPr>
            <w:tcW w:w="3016" w:type="dxa"/>
            <w:shd w:val="clear" w:color="auto" w:fill="B4C6E7" w:themeFill="accent1" w:themeFillTint="66"/>
          </w:tcPr>
          <w:p w14:paraId="49609043" w14:textId="77777777" w:rsidR="00DF6085" w:rsidRDefault="00421CC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Day</w:t>
            </w:r>
          </w:p>
        </w:tc>
        <w:tc>
          <w:tcPr>
            <w:tcW w:w="2513" w:type="dxa"/>
            <w:shd w:val="clear" w:color="auto" w:fill="B4C6E7" w:themeFill="accent1" w:themeFillTint="66"/>
          </w:tcPr>
          <w:p w14:paraId="188B3CB9" w14:textId="77777777" w:rsidR="00DF6085" w:rsidRDefault="00421CC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</w:t>
            </w:r>
          </w:p>
        </w:tc>
        <w:tc>
          <w:tcPr>
            <w:tcW w:w="2375" w:type="dxa"/>
            <w:shd w:val="clear" w:color="auto" w:fill="B4C6E7" w:themeFill="accent1" w:themeFillTint="66"/>
          </w:tcPr>
          <w:p w14:paraId="30A54BA4" w14:textId="77777777" w:rsidR="00DF6085" w:rsidRDefault="00421CC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Month</w:t>
            </w:r>
          </w:p>
        </w:tc>
        <w:tc>
          <w:tcPr>
            <w:tcW w:w="2728" w:type="dxa"/>
            <w:shd w:val="clear" w:color="auto" w:fill="B4C6E7" w:themeFill="accent1" w:themeFillTint="66"/>
          </w:tcPr>
          <w:p w14:paraId="5053A287" w14:textId="77777777" w:rsidR="00DF6085" w:rsidRDefault="00421CC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Time</w:t>
            </w:r>
          </w:p>
        </w:tc>
      </w:tr>
      <w:tr w:rsidR="00DF6085" w14:paraId="60F9BA4E" w14:textId="77777777">
        <w:tc>
          <w:tcPr>
            <w:tcW w:w="3016" w:type="dxa"/>
            <w:shd w:val="clear" w:color="auto" w:fill="D9D9D9" w:themeFill="background1" w:themeFillShade="D9"/>
          </w:tcPr>
          <w:p w14:paraId="0C585252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</w:t>
            </w:r>
          </w:p>
        </w:tc>
        <w:tc>
          <w:tcPr>
            <w:tcW w:w="2513" w:type="dxa"/>
            <w:shd w:val="clear" w:color="auto" w:fill="D9D9D9" w:themeFill="background1" w:themeFillShade="D9"/>
          </w:tcPr>
          <w:p w14:paraId="335AD6ED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2375" w:type="dxa"/>
            <w:shd w:val="clear" w:color="auto" w:fill="D9D9D9" w:themeFill="background1" w:themeFillShade="D9"/>
          </w:tcPr>
          <w:p w14:paraId="3EF41259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March 2025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14:paraId="3470A86A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17:30</w:t>
            </w:r>
          </w:p>
        </w:tc>
      </w:tr>
      <w:tr w:rsidR="00DF6085" w14:paraId="38BF11F0" w14:textId="77777777">
        <w:tc>
          <w:tcPr>
            <w:tcW w:w="3016" w:type="dxa"/>
            <w:shd w:val="clear" w:color="auto" w:fill="D9D9D9" w:themeFill="background1" w:themeFillShade="D9"/>
          </w:tcPr>
          <w:p w14:paraId="676D2D55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</w:t>
            </w:r>
          </w:p>
        </w:tc>
        <w:tc>
          <w:tcPr>
            <w:tcW w:w="2513" w:type="dxa"/>
            <w:shd w:val="clear" w:color="auto" w:fill="D9D9D9" w:themeFill="background1" w:themeFillShade="D9"/>
          </w:tcPr>
          <w:p w14:paraId="6270FE67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2375" w:type="dxa"/>
            <w:shd w:val="clear" w:color="auto" w:fill="D9D9D9" w:themeFill="background1" w:themeFillShade="D9"/>
          </w:tcPr>
          <w:p w14:paraId="23DC9E2B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May 2025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14:paraId="61ACAEE9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17:30</w:t>
            </w:r>
          </w:p>
        </w:tc>
      </w:tr>
      <w:tr w:rsidR="00DF6085" w14:paraId="676CB784" w14:textId="77777777">
        <w:tc>
          <w:tcPr>
            <w:tcW w:w="3016" w:type="dxa"/>
          </w:tcPr>
          <w:p w14:paraId="151FF03E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Tuesday </w:t>
            </w:r>
          </w:p>
        </w:tc>
        <w:tc>
          <w:tcPr>
            <w:tcW w:w="2513" w:type="dxa"/>
          </w:tcPr>
          <w:p w14:paraId="05503C04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2375" w:type="dxa"/>
          </w:tcPr>
          <w:p w14:paraId="721B0F7C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July 2025</w:t>
            </w:r>
          </w:p>
        </w:tc>
        <w:tc>
          <w:tcPr>
            <w:tcW w:w="2728" w:type="dxa"/>
          </w:tcPr>
          <w:p w14:paraId="132E046E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17:30</w:t>
            </w:r>
          </w:p>
        </w:tc>
      </w:tr>
      <w:tr w:rsidR="00DF6085" w14:paraId="36238E9F" w14:textId="77777777">
        <w:tc>
          <w:tcPr>
            <w:tcW w:w="3016" w:type="dxa"/>
          </w:tcPr>
          <w:p w14:paraId="50C92EB3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Tuesday </w:t>
            </w:r>
          </w:p>
        </w:tc>
        <w:tc>
          <w:tcPr>
            <w:tcW w:w="2513" w:type="dxa"/>
          </w:tcPr>
          <w:p w14:paraId="51116A82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vertAlign w:val="superscript"/>
              </w:rPr>
              <w:t>nd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75" w:type="dxa"/>
          </w:tcPr>
          <w:p w14:paraId="242FE322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September 2025</w:t>
            </w:r>
          </w:p>
        </w:tc>
        <w:tc>
          <w:tcPr>
            <w:tcW w:w="2728" w:type="dxa"/>
          </w:tcPr>
          <w:p w14:paraId="5C294406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17:30</w:t>
            </w:r>
          </w:p>
        </w:tc>
      </w:tr>
      <w:tr w:rsidR="00DF6085" w14:paraId="0B96D16C" w14:textId="77777777">
        <w:tc>
          <w:tcPr>
            <w:tcW w:w="3016" w:type="dxa"/>
          </w:tcPr>
          <w:p w14:paraId="0D232795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</w:t>
            </w:r>
          </w:p>
        </w:tc>
        <w:tc>
          <w:tcPr>
            <w:tcW w:w="2513" w:type="dxa"/>
          </w:tcPr>
          <w:p w14:paraId="18B22CFD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2375" w:type="dxa"/>
          </w:tcPr>
          <w:p w14:paraId="06749FAF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November 2025</w:t>
            </w:r>
          </w:p>
        </w:tc>
        <w:tc>
          <w:tcPr>
            <w:tcW w:w="2728" w:type="dxa"/>
          </w:tcPr>
          <w:p w14:paraId="431EB1C6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17:30</w:t>
            </w:r>
          </w:p>
        </w:tc>
      </w:tr>
      <w:tr w:rsidR="00DF6085" w14:paraId="0A7B0D12" w14:textId="77777777">
        <w:tc>
          <w:tcPr>
            <w:tcW w:w="3016" w:type="dxa"/>
          </w:tcPr>
          <w:p w14:paraId="33ECE391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</w:t>
            </w:r>
          </w:p>
        </w:tc>
        <w:tc>
          <w:tcPr>
            <w:tcW w:w="2513" w:type="dxa"/>
          </w:tcPr>
          <w:p w14:paraId="21E30885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2375" w:type="dxa"/>
          </w:tcPr>
          <w:p w14:paraId="1DCA9DCD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January 2026</w:t>
            </w:r>
          </w:p>
        </w:tc>
        <w:tc>
          <w:tcPr>
            <w:tcW w:w="2728" w:type="dxa"/>
          </w:tcPr>
          <w:p w14:paraId="01147FE4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17:30</w:t>
            </w:r>
          </w:p>
        </w:tc>
      </w:tr>
      <w:tr w:rsidR="00DF6085" w14:paraId="382E9D27" w14:textId="77777777">
        <w:tc>
          <w:tcPr>
            <w:tcW w:w="3016" w:type="dxa"/>
          </w:tcPr>
          <w:p w14:paraId="2DB12AB5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Tuesday </w:t>
            </w:r>
          </w:p>
        </w:tc>
        <w:tc>
          <w:tcPr>
            <w:tcW w:w="2513" w:type="dxa"/>
          </w:tcPr>
          <w:p w14:paraId="00C02575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75" w:type="dxa"/>
          </w:tcPr>
          <w:p w14:paraId="66699E1B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March 2026</w:t>
            </w:r>
          </w:p>
        </w:tc>
        <w:tc>
          <w:tcPr>
            <w:tcW w:w="2728" w:type="dxa"/>
          </w:tcPr>
          <w:p w14:paraId="7CE35486" w14:textId="77777777" w:rsidR="00DF6085" w:rsidRDefault="00421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17:30</w:t>
            </w:r>
          </w:p>
        </w:tc>
      </w:tr>
    </w:tbl>
    <w:p w14:paraId="6F4FC066" w14:textId="77777777" w:rsidR="00DF6085" w:rsidRDefault="00DF6085">
      <w:pPr>
        <w:rPr>
          <w:sz w:val="20"/>
          <w:szCs w:val="20"/>
        </w:rPr>
      </w:pPr>
    </w:p>
    <w:sectPr w:rsidR="00DF6085">
      <w:headerReference w:type="default" r:id="rId8"/>
      <w:footerReference w:type="default" r:id="rId9"/>
      <w:headerReference w:type="first" r:id="rId10"/>
      <w:pgSz w:w="11900" w:h="16840"/>
      <w:pgMar w:top="510" w:right="1440" w:bottom="510" w:left="1440" w:header="28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AAF77" w14:textId="77777777" w:rsidR="00421CC5" w:rsidRDefault="00421CC5">
      <w:r>
        <w:separator/>
      </w:r>
    </w:p>
  </w:endnote>
  <w:endnote w:type="continuationSeparator" w:id="0">
    <w:p w14:paraId="70EFFA88" w14:textId="77777777" w:rsidR="00421CC5" w:rsidRDefault="00421CC5">
      <w:r>
        <w:continuationSeparator/>
      </w:r>
    </w:p>
  </w:endnote>
  <w:endnote w:type="continuationNotice" w:id="1">
    <w:p w14:paraId="45DED97E" w14:textId="77777777" w:rsidR="00421CC5" w:rsidRDefault="00421C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09454" w14:textId="77777777" w:rsidR="00DF6085" w:rsidRDefault="00DF60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95774" w14:textId="77777777" w:rsidR="00421CC5" w:rsidRDefault="00421CC5">
      <w:r>
        <w:separator/>
      </w:r>
    </w:p>
  </w:footnote>
  <w:footnote w:type="continuationSeparator" w:id="0">
    <w:p w14:paraId="08615120" w14:textId="77777777" w:rsidR="00421CC5" w:rsidRDefault="00421CC5">
      <w:r>
        <w:continuationSeparator/>
      </w:r>
    </w:p>
  </w:footnote>
  <w:footnote w:type="continuationNotice" w:id="1">
    <w:p w14:paraId="688C2FCF" w14:textId="77777777" w:rsidR="00421CC5" w:rsidRDefault="00421CC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3482C" w14:textId="77777777" w:rsidR="00DF6085" w:rsidRDefault="00DF6085">
    <w:pPr>
      <w:pStyle w:val="Header"/>
      <w:tabs>
        <w:tab w:val="clear" w:pos="9026"/>
        <w:tab w:val="right" w:pos="9356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5BD34" w14:textId="77777777" w:rsidR="00DF6085" w:rsidRDefault="00421CC5">
    <w:pPr>
      <w:pStyle w:val="Header"/>
      <w:tabs>
        <w:tab w:val="clear" w:pos="9026"/>
      </w:tabs>
      <w:ind w:right="-761"/>
      <w:jc w:val="right"/>
      <w:rPr>
        <w:noProof/>
        <w:lang w:eastAsia="en-GB"/>
      </w:rPr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4437D141" wp14:editId="0A0B3ED0">
          <wp:simplePos x="0" y="0"/>
          <wp:positionH relativeFrom="column">
            <wp:posOffset>4984750</wp:posOffset>
          </wp:positionH>
          <wp:positionV relativeFrom="paragraph">
            <wp:posOffset>5080</wp:posOffset>
          </wp:positionV>
          <wp:extent cx="1516380" cy="851535"/>
          <wp:effectExtent l="0" t="0" r="7620" b="0"/>
          <wp:wrapSquare wrapText="bothSides"/>
          <wp:docPr id="3" name="Picture 3" descr="SCL logo_12MAY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CL logo_12MAY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6380" cy="851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C883228" w14:textId="77777777" w:rsidR="00DF6085" w:rsidRDefault="00DF6085">
    <w:pPr>
      <w:pStyle w:val="Header"/>
      <w:tabs>
        <w:tab w:val="clear" w:pos="9026"/>
      </w:tabs>
      <w:ind w:right="-761"/>
      <w:jc w:val="right"/>
      <w:rPr>
        <w:noProof/>
        <w:lang w:eastAsia="en-GB"/>
      </w:rPr>
    </w:pPr>
  </w:p>
  <w:p w14:paraId="6FF90032" w14:textId="77777777" w:rsidR="00DF6085" w:rsidRDefault="00DF6085">
    <w:pPr>
      <w:pStyle w:val="Header"/>
      <w:tabs>
        <w:tab w:val="clear" w:pos="9026"/>
      </w:tabs>
      <w:ind w:right="-761"/>
      <w:jc w:val="right"/>
      <w:rPr>
        <w:noProof/>
        <w:lang w:eastAsia="en-GB"/>
      </w:rPr>
    </w:pPr>
  </w:p>
  <w:p w14:paraId="3E896BEF" w14:textId="77777777" w:rsidR="00DF6085" w:rsidRDefault="00DF6085">
    <w:pPr>
      <w:pStyle w:val="Header"/>
      <w:tabs>
        <w:tab w:val="clear" w:pos="9026"/>
      </w:tabs>
      <w:ind w:right="-761"/>
      <w:jc w:val="right"/>
      <w:rPr>
        <w:noProof/>
        <w:lang w:eastAsia="en-GB"/>
      </w:rPr>
    </w:pPr>
  </w:p>
  <w:p w14:paraId="38FE8DB6" w14:textId="77777777" w:rsidR="00DF6085" w:rsidRDefault="00DF6085">
    <w:pPr>
      <w:pStyle w:val="Header"/>
      <w:tabs>
        <w:tab w:val="clear" w:pos="9026"/>
      </w:tabs>
      <w:ind w:right="-76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A2B51"/>
    <w:multiLevelType w:val="hybridMultilevel"/>
    <w:tmpl w:val="3E06C102"/>
    <w:lvl w:ilvl="0" w:tplc="C69E1F7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B62A7"/>
    <w:multiLevelType w:val="hybridMultilevel"/>
    <w:tmpl w:val="C144C40E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A0265"/>
    <w:multiLevelType w:val="hybridMultilevel"/>
    <w:tmpl w:val="3BD011AE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7A2BB6"/>
    <w:multiLevelType w:val="hybridMultilevel"/>
    <w:tmpl w:val="EF2062BC"/>
    <w:lvl w:ilvl="0" w:tplc="3A0ADEB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34E4F"/>
    <w:multiLevelType w:val="hybridMultilevel"/>
    <w:tmpl w:val="DCBCACDC"/>
    <w:lvl w:ilvl="0" w:tplc="6922AB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26056"/>
    <w:multiLevelType w:val="hybridMultilevel"/>
    <w:tmpl w:val="34BC9C24"/>
    <w:lvl w:ilvl="0" w:tplc="D520C25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31D28"/>
    <w:multiLevelType w:val="hybridMultilevel"/>
    <w:tmpl w:val="7E0C0C16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4202C"/>
    <w:multiLevelType w:val="hybridMultilevel"/>
    <w:tmpl w:val="C3DE98EE"/>
    <w:lvl w:ilvl="0" w:tplc="237CD5F4">
      <w:start w:val="30"/>
      <w:numFmt w:val="bullet"/>
      <w:lvlText w:val="-"/>
      <w:lvlJc w:val="left"/>
      <w:pPr>
        <w:ind w:left="77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 w15:restartNumberingAfterBreak="0">
    <w:nsid w:val="230C2BD7"/>
    <w:multiLevelType w:val="hybridMultilevel"/>
    <w:tmpl w:val="89B673A2"/>
    <w:lvl w:ilvl="0" w:tplc="237CD5F4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C5252A"/>
    <w:multiLevelType w:val="hybridMultilevel"/>
    <w:tmpl w:val="DA3488D8"/>
    <w:lvl w:ilvl="0" w:tplc="08090005">
      <w:start w:val="1"/>
      <w:numFmt w:val="bullet"/>
      <w:lvlText w:val=""/>
      <w:lvlJc w:val="left"/>
      <w:pPr>
        <w:ind w:left="105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0" w15:restartNumberingAfterBreak="0">
    <w:nsid w:val="2B8418BA"/>
    <w:multiLevelType w:val="hybridMultilevel"/>
    <w:tmpl w:val="2912ECF0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E762F9"/>
    <w:multiLevelType w:val="hybridMultilevel"/>
    <w:tmpl w:val="63E609A8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C56806"/>
    <w:multiLevelType w:val="hybridMultilevel"/>
    <w:tmpl w:val="C05AD0E0"/>
    <w:lvl w:ilvl="0" w:tplc="8640B79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A6487F"/>
    <w:multiLevelType w:val="hybridMultilevel"/>
    <w:tmpl w:val="DB109B80"/>
    <w:lvl w:ilvl="0" w:tplc="6922AB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2F6B17"/>
    <w:multiLevelType w:val="hybridMultilevel"/>
    <w:tmpl w:val="2F1A7CE4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9B1420"/>
    <w:multiLevelType w:val="hybridMultilevel"/>
    <w:tmpl w:val="EA7E7DF0"/>
    <w:lvl w:ilvl="0" w:tplc="F4E0C248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03673E"/>
    <w:multiLevelType w:val="hybridMultilevel"/>
    <w:tmpl w:val="F55E9742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2312CA"/>
    <w:multiLevelType w:val="hybridMultilevel"/>
    <w:tmpl w:val="06A2BD08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4B32D3"/>
    <w:multiLevelType w:val="hybridMultilevel"/>
    <w:tmpl w:val="BC14D566"/>
    <w:lvl w:ilvl="0" w:tplc="0802B61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CB0546"/>
    <w:multiLevelType w:val="hybridMultilevel"/>
    <w:tmpl w:val="E01C2E3A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762392"/>
    <w:multiLevelType w:val="hybridMultilevel"/>
    <w:tmpl w:val="E56E5A24"/>
    <w:lvl w:ilvl="0" w:tplc="63AC4BB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AB4C41"/>
    <w:multiLevelType w:val="hybridMultilevel"/>
    <w:tmpl w:val="01402DDE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F85962"/>
    <w:multiLevelType w:val="hybridMultilevel"/>
    <w:tmpl w:val="770474F0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513737"/>
    <w:multiLevelType w:val="hybridMultilevel"/>
    <w:tmpl w:val="0D20E06A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3C4B4C"/>
    <w:multiLevelType w:val="hybridMultilevel"/>
    <w:tmpl w:val="A208924A"/>
    <w:lvl w:ilvl="0" w:tplc="3048B18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86340D"/>
    <w:multiLevelType w:val="hybridMultilevel"/>
    <w:tmpl w:val="AE4AFEDA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60642C"/>
    <w:multiLevelType w:val="hybridMultilevel"/>
    <w:tmpl w:val="834EBDF8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7842922">
    <w:abstractNumId w:val="8"/>
  </w:num>
  <w:num w:numId="2" w16cid:durableId="1554122147">
    <w:abstractNumId w:val="3"/>
  </w:num>
  <w:num w:numId="3" w16cid:durableId="84885095">
    <w:abstractNumId w:val="24"/>
  </w:num>
  <w:num w:numId="4" w16cid:durableId="1678193760">
    <w:abstractNumId w:val="10"/>
  </w:num>
  <w:num w:numId="5" w16cid:durableId="613560587">
    <w:abstractNumId w:val="15"/>
  </w:num>
  <w:num w:numId="6" w16cid:durableId="1371682776">
    <w:abstractNumId w:val="0"/>
  </w:num>
  <w:num w:numId="7" w16cid:durableId="692653994">
    <w:abstractNumId w:val="21"/>
  </w:num>
  <w:num w:numId="8" w16cid:durableId="184633969">
    <w:abstractNumId w:val="5"/>
  </w:num>
  <w:num w:numId="9" w16cid:durableId="2024504147">
    <w:abstractNumId w:val="18"/>
  </w:num>
  <w:num w:numId="10" w16cid:durableId="968900205">
    <w:abstractNumId w:val="25"/>
  </w:num>
  <w:num w:numId="11" w16cid:durableId="1177771801">
    <w:abstractNumId w:val="20"/>
  </w:num>
  <w:num w:numId="12" w16cid:durableId="1109425434">
    <w:abstractNumId w:val="12"/>
  </w:num>
  <w:num w:numId="13" w16cid:durableId="1895239649">
    <w:abstractNumId w:val="9"/>
  </w:num>
  <w:num w:numId="14" w16cid:durableId="1696073283">
    <w:abstractNumId w:val="16"/>
  </w:num>
  <w:num w:numId="15" w16cid:durableId="1439062571">
    <w:abstractNumId w:val="19"/>
  </w:num>
  <w:num w:numId="16" w16cid:durableId="1032415686">
    <w:abstractNumId w:val="7"/>
  </w:num>
  <w:num w:numId="17" w16cid:durableId="1362634937">
    <w:abstractNumId w:val="6"/>
  </w:num>
  <w:num w:numId="18" w16cid:durableId="733965516">
    <w:abstractNumId w:val="17"/>
  </w:num>
  <w:num w:numId="19" w16cid:durableId="401098642">
    <w:abstractNumId w:val="4"/>
  </w:num>
  <w:num w:numId="20" w16cid:durableId="1391076878">
    <w:abstractNumId w:val="1"/>
  </w:num>
  <w:num w:numId="21" w16cid:durableId="410853288">
    <w:abstractNumId w:val="13"/>
  </w:num>
  <w:num w:numId="22" w16cid:durableId="1323123853">
    <w:abstractNumId w:val="26"/>
  </w:num>
  <w:num w:numId="23" w16cid:durableId="1182014335">
    <w:abstractNumId w:val="11"/>
  </w:num>
  <w:num w:numId="24" w16cid:durableId="1668171138">
    <w:abstractNumId w:val="14"/>
  </w:num>
  <w:num w:numId="25" w16cid:durableId="243347388">
    <w:abstractNumId w:val="22"/>
  </w:num>
  <w:num w:numId="26" w16cid:durableId="1279602882">
    <w:abstractNumId w:val="2"/>
  </w:num>
  <w:num w:numId="27" w16cid:durableId="5492658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F22"/>
    <w:rsid w:val="00000381"/>
    <w:rsid w:val="00002785"/>
    <w:rsid w:val="00003252"/>
    <w:rsid w:val="0000438A"/>
    <w:rsid w:val="00006186"/>
    <w:rsid w:val="00007BA3"/>
    <w:rsid w:val="00010123"/>
    <w:rsid w:val="00020A56"/>
    <w:rsid w:val="000210B8"/>
    <w:rsid w:val="0002468F"/>
    <w:rsid w:val="00030BB6"/>
    <w:rsid w:val="00032855"/>
    <w:rsid w:val="00035835"/>
    <w:rsid w:val="000361B0"/>
    <w:rsid w:val="000365B8"/>
    <w:rsid w:val="000418F7"/>
    <w:rsid w:val="00043934"/>
    <w:rsid w:val="0004598E"/>
    <w:rsid w:val="000563F9"/>
    <w:rsid w:val="00057597"/>
    <w:rsid w:val="000625B5"/>
    <w:rsid w:val="00070F64"/>
    <w:rsid w:val="00086BA5"/>
    <w:rsid w:val="00086C0A"/>
    <w:rsid w:val="00090791"/>
    <w:rsid w:val="00092967"/>
    <w:rsid w:val="00096F7A"/>
    <w:rsid w:val="000A6B4D"/>
    <w:rsid w:val="000B027D"/>
    <w:rsid w:val="000B2243"/>
    <w:rsid w:val="000B5344"/>
    <w:rsid w:val="000B5FDE"/>
    <w:rsid w:val="000B676F"/>
    <w:rsid w:val="000B67B3"/>
    <w:rsid w:val="000B6F22"/>
    <w:rsid w:val="000C50EF"/>
    <w:rsid w:val="000D1BFB"/>
    <w:rsid w:val="000D4661"/>
    <w:rsid w:val="000D5E68"/>
    <w:rsid w:val="000D660D"/>
    <w:rsid w:val="000E4F5B"/>
    <w:rsid w:val="000F0444"/>
    <w:rsid w:val="000F1D0F"/>
    <w:rsid w:val="000F294B"/>
    <w:rsid w:val="000F2E64"/>
    <w:rsid w:val="000F62E8"/>
    <w:rsid w:val="000F657E"/>
    <w:rsid w:val="00101412"/>
    <w:rsid w:val="00106670"/>
    <w:rsid w:val="0011230E"/>
    <w:rsid w:val="00113CAC"/>
    <w:rsid w:val="00120E5D"/>
    <w:rsid w:val="00122BA4"/>
    <w:rsid w:val="00124DFD"/>
    <w:rsid w:val="00125FE9"/>
    <w:rsid w:val="00131846"/>
    <w:rsid w:val="0013599D"/>
    <w:rsid w:val="00145492"/>
    <w:rsid w:val="00153829"/>
    <w:rsid w:val="00164763"/>
    <w:rsid w:val="00171C55"/>
    <w:rsid w:val="00174F22"/>
    <w:rsid w:val="00177F84"/>
    <w:rsid w:val="00184C97"/>
    <w:rsid w:val="00190562"/>
    <w:rsid w:val="001A07E6"/>
    <w:rsid w:val="001A104C"/>
    <w:rsid w:val="001A1B00"/>
    <w:rsid w:val="001A2909"/>
    <w:rsid w:val="001B0898"/>
    <w:rsid w:val="001B1FC5"/>
    <w:rsid w:val="001B2B45"/>
    <w:rsid w:val="001B6410"/>
    <w:rsid w:val="001C3493"/>
    <w:rsid w:val="001C7D29"/>
    <w:rsid w:val="001D5D34"/>
    <w:rsid w:val="001D76DC"/>
    <w:rsid w:val="001E17FC"/>
    <w:rsid w:val="001E3344"/>
    <w:rsid w:val="001E40F6"/>
    <w:rsid w:val="001E622C"/>
    <w:rsid w:val="001E6D29"/>
    <w:rsid w:val="001E7CF7"/>
    <w:rsid w:val="001F244E"/>
    <w:rsid w:val="001F2F41"/>
    <w:rsid w:val="001F7F27"/>
    <w:rsid w:val="002067E7"/>
    <w:rsid w:val="002107AF"/>
    <w:rsid w:val="00223386"/>
    <w:rsid w:val="0022656A"/>
    <w:rsid w:val="00227998"/>
    <w:rsid w:val="0023206D"/>
    <w:rsid w:val="00237930"/>
    <w:rsid w:val="002438A2"/>
    <w:rsid w:val="002445BE"/>
    <w:rsid w:val="00246B5D"/>
    <w:rsid w:val="00246C08"/>
    <w:rsid w:val="0025598D"/>
    <w:rsid w:val="002612B9"/>
    <w:rsid w:val="00277B6F"/>
    <w:rsid w:val="00277C9F"/>
    <w:rsid w:val="002861E9"/>
    <w:rsid w:val="002908D7"/>
    <w:rsid w:val="00291C33"/>
    <w:rsid w:val="002939D0"/>
    <w:rsid w:val="00295A7E"/>
    <w:rsid w:val="00296195"/>
    <w:rsid w:val="00297180"/>
    <w:rsid w:val="002A25BF"/>
    <w:rsid w:val="002A56B0"/>
    <w:rsid w:val="002B2518"/>
    <w:rsid w:val="002B59A6"/>
    <w:rsid w:val="002B76FF"/>
    <w:rsid w:val="002D2AA9"/>
    <w:rsid w:val="002D3146"/>
    <w:rsid w:val="002D54EE"/>
    <w:rsid w:val="002E1323"/>
    <w:rsid w:val="002E4A22"/>
    <w:rsid w:val="002E7E0A"/>
    <w:rsid w:val="002F10A8"/>
    <w:rsid w:val="002F4B55"/>
    <w:rsid w:val="00303D70"/>
    <w:rsid w:val="00304ADB"/>
    <w:rsid w:val="0030716E"/>
    <w:rsid w:val="00315140"/>
    <w:rsid w:val="003162B6"/>
    <w:rsid w:val="00320A96"/>
    <w:rsid w:val="00322590"/>
    <w:rsid w:val="00325B1F"/>
    <w:rsid w:val="00335A8B"/>
    <w:rsid w:val="003539CA"/>
    <w:rsid w:val="003550CB"/>
    <w:rsid w:val="003625EE"/>
    <w:rsid w:val="00363952"/>
    <w:rsid w:val="00365394"/>
    <w:rsid w:val="00370686"/>
    <w:rsid w:val="003736A2"/>
    <w:rsid w:val="00374E1A"/>
    <w:rsid w:val="003813FB"/>
    <w:rsid w:val="0038397E"/>
    <w:rsid w:val="00390AEC"/>
    <w:rsid w:val="003A3BB5"/>
    <w:rsid w:val="003A5446"/>
    <w:rsid w:val="003B356A"/>
    <w:rsid w:val="003C4322"/>
    <w:rsid w:val="003D59EC"/>
    <w:rsid w:val="003E1809"/>
    <w:rsid w:val="003E3163"/>
    <w:rsid w:val="003E38BE"/>
    <w:rsid w:val="003E3E80"/>
    <w:rsid w:val="003F1046"/>
    <w:rsid w:val="003F40D3"/>
    <w:rsid w:val="00402C6B"/>
    <w:rsid w:val="00407954"/>
    <w:rsid w:val="004109B3"/>
    <w:rsid w:val="0041156D"/>
    <w:rsid w:val="00415B69"/>
    <w:rsid w:val="00417846"/>
    <w:rsid w:val="004206EC"/>
    <w:rsid w:val="00421CC5"/>
    <w:rsid w:val="0042205F"/>
    <w:rsid w:val="004223B1"/>
    <w:rsid w:val="0042414D"/>
    <w:rsid w:val="004300BA"/>
    <w:rsid w:val="004324BC"/>
    <w:rsid w:val="00441A8B"/>
    <w:rsid w:val="004439BB"/>
    <w:rsid w:val="0044778A"/>
    <w:rsid w:val="00452103"/>
    <w:rsid w:val="004551D2"/>
    <w:rsid w:val="00457D9B"/>
    <w:rsid w:val="004604BC"/>
    <w:rsid w:val="0046232B"/>
    <w:rsid w:val="004629DF"/>
    <w:rsid w:val="00470BA1"/>
    <w:rsid w:val="004728F6"/>
    <w:rsid w:val="00473421"/>
    <w:rsid w:val="00477C6F"/>
    <w:rsid w:val="00482856"/>
    <w:rsid w:val="00482C14"/>
    <w:rsid w:val="004A2A5A"/>
    <w:rsid w:val="004A59F5"/>
    <w:rsid w:val="004A72E8"/>
    <w:rsid w:val="004B1485"/>
    <w:rsid w:val="004B5BEF"/>
    <w:rsid w:val="004C3701"/>
    <w:rsid w:val="004C634F"/>
    <w:rsid w:val="004C66C7"/>
    <w:rsid w:val="004C7F76"/>
    <w:rsid w:val="004D23CD"/>
    <w:rsid w:val="004D52FC"/>
    <w:rsid w:val="004F1A95"/>
    <w:rsid w:val="004F2290"/>
    <w:rsid w:val="004F46ED"/>
    <w:rsid w:val="00500601"/>
    <w:rsid w:val="005114D9"/>
    <w:rsid w:val="00513932"/>
    <w:rsid w:val="00514123"/>
    <w:rsid w:val="005215EB"/>
    <w:rsid w:val="005270F1"/>
    <w:rsid w:val="00531B75"/>
    <w:rsid w:val="00532D6E"/>
    <w:rsid w:val="00535CAB"/>
    <w:rsid w:val="00540E25"/>
    <w:rsid w:val="005432DC"/>
    <w:rsid w:val="005448E7"/>
    <w:rsid w:val="00547382"/>
    <w:rsid w:val="00550908"/>
    <w:rsid w:val="0055176C"/>
    <w:rsid w:val="00552719"/>
    <w:rsid w:val="005569B5"/>
    <w:rsid w:val="005631F7"/>
    <w:rsid w:val="00566CDD"/>
    <w:rsid w:val="0057129F"/>
    <w:rsid w:val="005741AE"/>
    <w:rsid w:val="00580695"/>
    <w:rsid w:val="00582B2F"/>
    <w:rsid w:val="00583159"/>
    <w:rsid w:val="005842C0"/>
    <w:rsid w:val="00584EC6"/>
    <w:rsid w:val="00585331"/>
    <w:rsid w:val="00585D51"/>
    <w:rsid w:val="0059045F"/>
    <w:rsid w:val="0059793B"/>
    <w:rsid w:val="005A13AC"/>
    <w:rsid w:val="005A3128"/>
    <w:rsid w:val="005A761F"/>
    <w:rsid w:val="005B120F"/>
    <w:rsid w:val="005C03F8"/>
    <w:rsid w:val="005C2077"/>
    <w:rsid w:val="005C513E"/>
    <w:rsid w:val="005D16BC"/>
    <w:rsid w:val="005D22ED"/>
    <w:rsid w:val="005D3324"/>
    <w:rsid w:val="005D506F"/>
    <w:rsid w:val="005D7AD3"/>
    <w:rsid w:val="005E01F9"/>
    <w:rsid w:val="005E1E3D"/>
    <w:rsid w:val="005E44C0"/>
    <w:rsid w:val="005E7641"/>
    <w:rsid w:val="005F1A25"/>
    <w:rsid w:val="005F2B26"/>
    <w:rsid w:val="005F2DCF"/>
    <w:rsid w:val="00600041"/>
    <w:rsid w:val="00602657"/>
    <w:rsid w:val="006043E9"/>
    <w:rsid w:val="006062EB"/>
    <w:rsid w:val="0063144C"/>
    <w:rsid w:val="00633E96"/>
    <w:rsid w:val="00637561"/>
    <w:rsid w:val="00642D01"/>
    <w:rsid w:val="0065270C"/>
    <w:rsid w:val="00654E72"/>
    <w:rsid w:val="00666289"/>
    <w:rsid w:val="0067306B"/>
    <w:rsid w:val="006746BA"/>
    <w:rsid w:val="006758A6"/>
    <w:rsid w:val="00680911"/>
    <w:rsid w:val="006957C5"/>
    <w:rsid w:val="006A2B3F"/>
    <w:rsid w:val="006A49BD"/>
    <w:rsid w:val="006A6E30"/>
    <w:rsid w:val="006B7687"/>
    <w:rsid w:val="006B7FFB"/>
    <w:rsid w:val="006C213E"/>
    <w:rsid w:val="006C24C4"/>
    <w:rsid w:val="006C3553"/>
    <w:rsid w:val="006C6DE2"/>
    <w:rsid w:val="006C714C"/>
    <w:rsid w:val="006C7C5E"/>
    <w:rsid w:val="006D16BA"/>
    <w:rsid w:val="006D6B32"/>
    <w:rsid w:val="006D6C76"/>
    <w:rsid w:val="006E11B5"/>
    <w:rsid w:val="006E6436"/>
    <w:rsid w:val="006F20AB"/>
    <w:rsid w:val="006F2F7D"/>
    <w:rsid w:val="00702DA8"/>
    <w:rsid w:val="007034DB"/>
    <w:rsid w:val="0071373E"/>
    <w:rsid w:val="00714557"/>
    <w:rsid w:val="007154FF"/>
    <w:rsid w:val="00721F22"/>
    <w:rsid w:val="00722250"/>
    <w:rsid w:val="00730D49"/>
    <w:rsid w:val="00732000"/>
    <w:rsid w:val="00733162"/>
    <w:rsid w:val="00737204"/>
    <w:rsid w:val="00740533"/>
    <w:rsid w:val="0074380B"/>
    <w:rsid w:val="00744561"/>
    <w:rsid w:val="00750B45"/>
    <w:rsid w:val="00751C1E"/>
    <w:rsid w:val="007548AD"/>
    <w:rsid w:val="00757C14"/>
    <w:rsid w:val="00767947"/>
    <w:rsid w:val="00771834"/>
    <w:rsid w:val="00771E7A"/>
    <w:rsid w:val="00775BB0"/>
    <w:rsid w:val="007834D8"/>
    <w:rsid w:val="00787116"/>
    <w:rsid w:val="00787A85"/>
    <w:rsid w:val="00787C9E"/>
    <w:rsid w:val="007904B2"/>
    <w:rsid w:val="007922FE"/>
    <w:rsid w:val="00793FAF"/>
    <w:rsid w:val="00794CF1"/>
    <w:rsid w:val="00796D48"/>
    <w:rsid w:val="007A11DC"/>
    <w:rsid w:val="007A1F7B"/>
    <w:rsid w:val="007A4CEA"/>
    <w:rsid w:val="007A6596"/>
    <w:rsid w:val="007B034C"/>
    <w:rsid w:val="007B3AD8"/>
    <w:rsid w:val="007B3B0F"/>
    <w:rsid w:val="007B78F3"/>
    <w:rsid w:val="007C4875"/>
    <w:rsid w:val="007C4A7C"/>
    <w:rsid w:val="007C6727"/>
    <w:rsid w:val="007D0609"/>
    <w:rsid w:val="007D1497"/>
    <w:rsid w:val="007D6568"/>
    <w:rsid w:val="007E217F"/>
    <w:rsid w:val="007E389D"/>
    <w:rsid w:val="007E6114"/>
    <w:rsid w:val="007E6DB6"/>
    <w:rsid w:val="007F13AD"/>
    <w:rsid w:val="0080024D"/>
    <w:rsid w:val="008048B6"/>
    <w:rsid w:val="00806E5D"/>
    <w:rsid w:val="0081217B"/>
    <w:rsid w:val="0081627D"/>
    <w:rsid w:val="008245B5"/>
    <w:rsid w:val="00831BF6"/>
    <w:rsid w:val="008330BE"/>
    <w:rsid w:val="00833CD2"/>
    <w:rsid w:val="0083446F"/>
    <w:rsid w:val="00835F53"/>
    <w:rsid w:val="00836C6B"/>
    <w:rsid w:val="00846160"/>
    <w:rsid w:val="00846B55"/>
    <w:rsid w:val="008509FF"/>
    <w:rsid w:val="00854674"/>
    <w:rsid w:val="00864B5E"/>
    <w:rsid w:val="00865968"/>
    <w:rsid w:val="00867030"/>
    <w:rsid w:val="0087044F"/>
    <w:rsid w:val="00872536"/>
    <w:rsid w:val="00875BFA"/>
    <w:rsid w:val="008807B5"/>
    <w:rsid w:val="00884AB4"/>
    <w:rsid w:val="00886F7A"/>
    <w:rsid w:val="00890E8D"/>
    <w:rsid w:val="00897691"/>
    <w:rsid w:val="00897C77"/>
    <w:rsid w:val="008A294D"/>
    <w:rsid w:val="008A643D"/>
    <w:rsid w:val="008A6E72"/>
    <w:rsid w:val="008B790F"/>
    <w:rsid w:val="008C7BC9"/>
    <w:rsid w:val="008D3FE8"/>
    <w:rsid w:val="008D49EC"/>
    <w:rsid w:val="008E0F08"/>
    <w:rsid w:val="008E51C0"/>
    <w:rsid w:val="008F1723"/>
    <w:rsid w:val="00902FAD"/>
    <w:rsid w:val="00916AB4"/>
    <w:rsid w:val="0092197A"/>
    <w:rsid w:val="00926524"/>
    <w:rsid w:val="009331AA"/>
    <w:rsid w:val="00935114"/>
    <w:rsid w:val="009442EA"/>
    <w:rsid w:val="009500F8"/>
    <w:rsid w:val="0095105E"/>
    <w:rsid w:val="009523D4"/>
    <w:rsid w:val="00953568"/>
    <w:rsid w:val="00964CB7"/>
    <w:rsid w:val="00964EA2"/>
    <w:rsid w:val="009716FD"/>
    <w:rsid w:val="009722BF"/>
    <w:rsid w:val="009763FA"/>
    <w:rsid w:val="00984182"/>
    <w:rsid w:val="009870DB"/>
    <w:rsid w:val="0099160C"/>
    <w:rsid w:val="009936A9"/>
    <w:rsid w:val="00994D2B"/>
    <w:rsid w:val="00997A66"/>
    <w:rsid w:val="009A1C6C"/>
    <w:rsid w:val="009A4D12"/>
    <w:rsid w:val="009B70C5"/>
    <w:rsid w:val="009C4F50"/>
    <w:rsid w:val="009C6128"/>
    <w:rsid w:val="009C7943"/>
    <w:rsid w:val="009D748B"/>
    <w:rsid w:val="009E6266"/>
    <w:rsid w:val="009F195D"/>
    <w:rsid w:val="009F2B0E"/>
    <w:rsid w:val="009F6562"/>
    <w:rsid w:val="009F6970"/>
    <w:rsid w:val="009F6DF6"/>
    <w:rsid w:val="00A11065"/>
    <w:rsid w:val="00A141A0"/>
    <w:rsid w:val="00A1701A"/>
    <w:rsid w:val="00A22D4D"/>
    <w:rsid w:val="00A230DF"/>
    <w:rsid w:val="00A23D8B"/>
    <w:rsid w:val="00A26FDA"/>
    <w:rsid w:val="00A4086C"/>
    <w:rsid w:val="00A40AE5"/>
    <w:rsid w:val="00A50598"/>
    <w:rsid w:val="00A50B8C"/>
    <w:rsid w:val="00A53695"/>
    <w:rsid w:val="00A53DB4"/>
    <w:rsid w:val="00A550F7"/>
    <w:rsid w:val="00A57838"/>
    <w:rsid w:val="00A674BD"/>
    <w:rsid w:val="00A74F67"/>
    <w:rsid w:val="00A751B6"/>
    <w:rsid w:val="00A767C4"/>
    <w:rsid w:val="00A86F3B"/>
    <w:rsid w:val="00A9204E"/>
    <w:rsid w:val="00A92DD6"/>
    <w:rsid w:val="00AA3EFA"/>
    <w:rsid w:val="00AB2344"/>
    <w:rsid w:val="00AB78F6"/>
    <w:rsid w:val="00AC0841"/>
    <w:rsid w:val="00AC2693"/>
    <w:rsid w:val="00AC2B43"/>
    <w:rsid w:val="00AC4A32"/>
    <w:rsid w:val="00AC4FB0"/>
    <w:rsid w:val="00AC63A6"/>
    <w:rsid w:val="00AC6BD9"/>
    <w:rsid w:val="00AD1A16"/>
    <w:rsid w:val="00AD51FD"/>
    <w:rsid w:val="00AD6A7E"/>
    <w:rsid w:val="00AE03A2"/>
    <w:rsid w:val="00AE14BB"/>
    <w:rsid w:val="00AE2842"/>
    <w:rsid w:val="00AE6309"/>
    <w:rsid w:val="00AF0559"/>
    <w:rsid w:val="00AF26AB"/>
    <w:rsid w:val="00AF7F46"/>
    <w:rsid w:val="00B06DB3"/>
    <w:rsid w:val="00B1442E"/>
    <w:rsid w:val="00B14848"/>
    <w:rsid w:val="00B3008C"/>
    <w:rsid w:val="00B3296E"/>
    <w:rsid w:val="00B3733A"/>
    <w:rsid w:val="00B436AC"/>
    <w:rsid w:val="00B455F5"/>
    <w:rsid w:val="00B56381"/>
    <w:rsid w:val="00B66B6E"/>
    <w:rsid w:val="00B7466C"/>
    <w:rsid w:val="00B77CE0"/>
    <w:rsid w:val="00B814FC"/>
    <w:rsid w:val="00B8499D"/>
    <w:rsid w:val="00B850F3"/>
    <w:rsid w:val="00B86158"/>
    <w:rsid w:val="00B8736B"/>
    <w:rsid w:val="00B915CC"/>
    <w:rsid w:val="00B92437"/>
    <w:rsid w:val="00B9490C"/>
    <w:rsid w:val="00B95483"/>
    <w:rsid w:val="00BA1DC4"/>
    <w:rsid w:val="00BA1EBA"/>
    <w:rsid w:val="00BA2AD5"/>
    <w:rsid w:val="00BA5F4A"/>
    <w:rsid w:val="00BA6F3F"/>
    <w:rsid w:val="00BA753C"/>
    <w:rsid w:val="00BB0186"/>
    <w:rsid w:val="00BB217E"/>
    <w:rsid w:val="00BB2F3E"/>
    <w:rsid w:val="00BB315C"/>
    <w:rsid w:val="00BB484A"/>
    <w:rsid w:val="00BB54EF"/>
    <w:rsid w:val="00BB5791"/>
    <w:rsid w:val="00BB6C2F"/>
    <w:rsid w:val="00BC09C5"/>
    <w:rsid w:val="00BC3A9F"/>
    <w:rsid w:val="00BD2CD3"/>
    <w:rsid w:val="00BF150C"/>
    <w:rsid w:val="00BF2E60"/>
    <w:rsid w:val="00BF4D3F"/>
    <w:rsid w:val="00BF73E4"/>
    <w:rsid w:val="00C139B8"/>
    <w:rsid w:val="00C1571C"/>
    <w:rsid w:val="00C2566B"/>
    <w:rsid w:val="00C26D75"/>
    <w:rsid w:val="00C3018A"/>
    <w:rsid w:val="00C3053C"/>
    <w:rsid w:val="00C30A83"/>
    <w:rsid w:val="00C36218"/>
    <w:rsid w:val="00C4615F"/>
    <w:rsid w:val="00C466CA"/>
    <w:rsid w:val="00C5686F"/>
    <w:rsid w:val="00C60E36"/>
    <w:rsid w:val="00C616D2"/>
    <w:rsid w:val="00C62F29"/>
    <w:rsid w:val="00C66488"/>
    <w:rsid w:val="00C67E1D"/>
    <w:rsid w:val="00C7075B"/>
    <w:rsid w:val="00C70DB7"/>
    <w:rsid w:val="00C71692"/>
    <w:rsid w:val="00C8345C"/>
    <w:rsid w:val="00C86FD4"/>
    <w:rsid w:val="00C93DAE"/>
    <w:rsid w:val="00CA2270"/>
    <w:rsid w:val="00CA786A"/>
    <w:rsid w:val="00CB6773"/>
    <w:rsid w:val="00D11A05"/>
    <w:rsid w:val="00D164F8"/>
    <w:rsid w:val="00D23270"/>
    <w:rsid w:val="00D26A41"/>
    <w:rsid w:val="00D334CA"/>
    <w:rsid w:val="00D33C54"/>
    <w:rsid w:val="00D3750A"/>
    <w:rsid w:val="00D425BB"/>
    <w:rsid w:val="00D42C47"/>
    <w:rsid w:val="00D44D0F"/>
    <w:rsid w:val="00D46485"/>
    <w:rsid w:val="00D46497"/>
    <w:rsid w:val="00D472E6"/>
    <w:rsid w:val="00D515CD"/>
    <w:rsid w:val="00D518E4"/>
    <w:rsid w:val="00D575B3"/>
    <w:rsid w:val="00D6228D"/>
    <w:rsid w:val="00D623CD"/>
    <w:rsid w:val="00D6548D"/>
    <w:rsid w:val="00D70885"/>
    <w:rsid w:val="00D71A07"/>
    <w:rsid w:val="00D7631A"/>
    <w:rsid w:val="00D76CA6"/>
    <w:rsid w:val="00D77CAF"/>
    <w:rsid w:val="00D85E76"/>
    <w:rsid w:val="00D96B42"/>
    <w:rsid w:val="00D96D4D"/>
    <w:rsid w:val="00D97305"/>
    <w:rsid w:val="00DA7921"/>
    <w:rsid w:val="00DB24B5"/>
    <w:rsid w:val="00DC135D"/>
    <w:rsid w:val="00DC7C3C"/>
    <w:rsid w:val="00DD3DBB"/>
    <w:rsid w:val="00DE1612"/>
    <w:rsid w:val="00DE29A2"/>
    <w:rsid w:val="00DE2BD1"/>
    <w:rsid w:val="00DE660F"/>
    <w:rsid w:val="00DF03CD"/>
    <w:rsid w:val="00DF049F"/>
    <w:rsid w:val="00DF0A9D"/>
    <w:rsid w:val="00DF1356"/>
    <w:rsid w:val="00DF25D4"/>
    <w:rsid w:val="00DF6085"/>
    <w:rsid w:val="00E03150"/>
    <w:rsid w:val="00E03B96"/>
    <w:rsid w:val="00E04C77"/>
    <w:rsid w:val="00E101FF"/>
    <w:rsid w:val="00E1203D"/>
    <w:rsid w:val="00E14FE9"/>
    <w:rsid w:val="00E2179D"/>
    <w:rsid w:val="00E26966"/>
    <w:rsid w:val="00E32E97"/>
    <w:rsid w:val="00E33894"/>
    <w:rsid w:val="00E403E8"/>
    <w:rsid w:val="00E40F1F"/>
    <w:rsid w:val="00E46598"/>
    <w:rsid w:val="00E5208F"/>
    <w:rsid w:val="00E54B09"/>
    <w:rsid w:val="00E55B4D"/>
    <w:rsid w:val="00E60ED5"/>
    <w:rsid w:val="00E62050"/>
    <w:rsid w:val="00E65933"/>
    <w:rsid w:val="00E67CD3"/>
    <w:rsid w:val="00E72277"/>
    <w:rsid w:val="00E73EC8"/>
    <w:rsid w:val="00E765E8"/>
    <w:rsid w:val="00E771D5"/>
    <w:rsid w:val="00E83626"/>
    <w:rsid w:val="00E85FCF"/>
    <w:rsid w:val="00E91960"/>
    <w:rsid w:val="00E91B97"/>
    <w:rsid w:val="00E92C5A"/>
    <w:rsid w:val="00EA4378"/>
    <w:rsid w:val="00EB18F6"/>
    <w:rsid w:val="00EB278C"/>
    <w:rsid w:val="00EB582D"/>
    <w:rsid w:val="00EB584D"/>
    <w:rsid w:val="00EB7BDA"/>
    <w:rsid w:val="00EC0F44"/>
    <w:rsid w:val="00EC6F91"/>
    <w:rsid w:val="00EC71F6"/>
    <w:rsid w:val="00ED2182"/>
    <w:rsid w:val="00ED2660"/>
    <w:rsid w:val="00ED2A25"/>
    <w:rsid w:val="00EE1874"/>
    <w:rsid w:val="00EE2D6B"/>
    <w:rsid w:val="00EE6BF7"/>
    <w:rsid w:val="00EF401C"/>
    <w:rsid w:val="00EF7B45"/>
    <w:rsid w:val="00F0161B"/>
    <w:rsid w:val="00F03046"/>
    <w:rsid w:val="00F051A6"/>
    <w:rsid w:val="00F0597A"/>
    <w:rsid w:val="00F07468"/>
    <w:rsid w:val="00F23DB3"/>
    <w:rsid w:val="00F2439E"/>
    <w:rsid w:val="00F313E8"/>
    <w:rsid w:val="00F34B00"/>
    <w:rsid w:val="00F40A8D"/>
    <w:rsid w:val="00F40F2B"/>
    <w:rsid w:val="00F42B69"/>
    <w:rsid w:val="00F44422"/>
    <w:rsid w:val="00F5069E"/>
    <w:rsid w:val="00F51DEA"/>
    <w:rsid w:val="00F5373F"/>
    <w:rsid w:val="00F55A4D"/>
    <w:rsid w:val="00F57165"/>
    <w:rsid w:val="00F57D02"/>
    <w:rsid w:val="00F60964"/>
    <w:rsid w:val="00F638D3"/>
    <w:rsid w:val="00F65AA3"/>
    <w:rsid w:val="00F65D4C"/>
    <w:rsid w:val="00F66E4C"/>
    <w:rsid w:val="00F705EE"/>
    <w:rsid w:val="00F72F02"/>
    <w:rsid w:val="00F747F3"/>
    <w:rsid w:val="00F8332C"/>
    <w:rsid w:val="00F93862"/>
    <w:rsid w:val="00FA08BD"/>
    <w:rsid w:val="00FA2254"/>
    <w:rsid w:val="00FB41CC"/>
    <w:rsid w:val="00FB7A4B"/>
    <w:rsid w:val="00FC21B8"/>
    <w:rsid w:val="00FC320E"/>
    <w:rsid w:val="00FD2120"/>
    <w:rsid w:val="00FD7808"/>
    <w:rsid w:val="00FE0216"/>
    <w:rsid w:val="00FE35D4"/>
    <w:rsid w:val="00FE5215"/>
    <w:rsid w:val="00FF4A62"/>
    <w:rsid w:val="00FF6A71"/>
    <w:rsid w:val="00FF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B38669"/>
  <w14:defaultImageDpi w14:val="32767"/>
  <w15:docId w15:val="{6D5E941C-45DC-4023-86D6-5EA871A7C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6F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B6F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48A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48AD"/>
  </w:style>
  <w:style w:type="paragraph" w:styleId="Footer">
    <w:name w:val="footer"/>
    <w:basedOn w:val="Normal"/>
    <w:link w:val="FooterChar"/>
    <w:uiPriority w:val="99"/>
    <w:unhideWhenUsed/>
    <w:rsid w:val="007548A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48AD"/>
  </w:style>
  <w:style w:type="paragraph" w:styleId="BalloonText">
    <w:name w:val="Balloon Text"/>
    <w:basedOn w:val="Normal"/>
    <w:link w:val="BalloonTextChar"/>
    <w:uiPriority w:val="99"/>
    <w:semiHidden/>
    <w:unhideWhenUsed/>
    <w:rsid w:val="007548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8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EED2B-122C-4FC3-B21A-F0C3A9D30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CDDFT</Company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THOMPSON, Katherine (COUNTY DURHAM AND DARLINGTON NHS FOUNDATION TRUST)</dc:creator>
  <cp:lastModifiedBy>THOMPSON, Katherine (COUNTY DURHAM AND DARLINGTON NHS FOUNDATION TRUST)</cp:lastModifiedBy>
  <cp:revision>2</cp:revision>
  <cp:lastPrinted>2020-06-29T11:39:00Z</cp:lastPrinted>
  <dcterms:created xsi:type="dcterms:W3CDTF">2026-09-11T14:25:00Z</dcterms:created>
  <dcterms:modified xsi:type="dcterms:W3CDTF">2026-09-11T14:25:00Z</dcterms:modified>
</cp:coreProperties>
</file>